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90F61" w14:textId="419FD2FB" w:rsidR="00A43054" w:rsidRPr="00A43054" w:rsidRDefault="00A43054" w:rsidP="00A43054">
      <w:pPr>
        <w:spacing w:before="100" w:beforeAutospacing="1" w:after="100" w:afterAutospacing="1" w:line="240" w:lineRule="auto"/>
        <w:jc w:val="right"/>
        <w:rPr>
          <w:rFonts w:ascii="Garamond" w:eastAsia="Times New Roman" w:hAnsi="Garamond" w:cs="Times New Roman"/>
          <w:i/>
          <w:iCs/>
          <w:kern w:val="0"/>
          <w:sz w:val="28"/>
          <w:szCs w:val="28"/>
          <w:lang w:eastAsia="pl-PL"/>
          <w14:ligatures w14:val="none"/>
        </w:rPr>
      </w:pPr>
      <w:r w:rsidRPr="00A43054">
        <w:rPr>
          <w:rFonts w:ascii="Garamond" w:eastAsia="Times New Roman" w:hAnsi="Garamond" w:cs="Times New Roman"/>
          <w:i/>
          <w:iCs/>
          <w:kern w:val="0"/>
          <w:sz w:val="28"/>
          <w:szCs w:val="28"/>
          <w:lang w:eastAsia="pl-PL"/>
          <w14:ligatures w14:val="none"/>
        </w:rPr>
        <w:t xml:space="preserve">Załącznik nr </w:t>
      </w:r>
      <w:r w:rsidR="0019091C">
        <w:rPr>
          <w:rFonts w:ascii="Garamond" w:eastAsia="Times New Roman" w:hAnsi="Garamond" w:cs="Times New Roman"/>
          <w:i/>
          <w:iCs/>
          <w:kern w:val="0"/>
          <w:sz w:val="28"/>
          <w:szCs w:val="28"/>
          <w:lang w:eastAsia="pl-PL"/>
          <w14:ligatures w14:val="none"/>
        </w:rPr>
        <w:t>6</w:t>
      </w:r>
    </w:p>
    <w:p w14:paraId="581669CC" w14:textId="77777777" w:rsidR="00A43054" w:rsidRDefault="00A43054" w:rsidP="00A43054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</w:pPr>
      <w:r w:rsidRPr="00A43054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pl-PL"/>
          <w14:ligatures w14:val="none"/>
        </w:rPr>
        <w:t>OŚWIADCZENIE O PRZEPROWADZENIU WIZJI LOKALNEJ</w:t>
      </w:r>
      <w:r w:rsidRPr="00A43054"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br/>
      </w:r>
      <w:r w:rsidRPr="00A43054"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br/>
      </w:r>
    </w:p>
    <w:p w14:paraId="24EE65A8" w14:textId="1127AD9D" w:rsidR="00A43054" w:rsidRPr="00A43054" w:rsidRDefault="00A43054" w:rsidP="00A430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</w:pPr>
      <w:r w:rsidRPr="00A43054"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t>.......................................................</w:t>
      </w:r>
      <w:r w:rsidRPr="00A43054"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br/>
        <w:t>(</w:t>
      </w:r>
      <w:r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t xml:space="preserve">dane </w:t>
      </w:r>
      <w:r w:rsidRPr="00A43054"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t>Wykonawcy)</w:t>
      </w:r>
    </w:p>
    <w:p w14:paraId="2F86141F" w14:textId="77777777" w:rsidR="00C57A20" w:rsidRDefault="00C57A20" w:rsidP="00A43054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</w:pPr>
    </w:p>
    <w:p w14:paraId="4E7389DB" w14:textId="7977E72F" w:rsidR="00A43054" w:rsidRPr="00A43054" w:rsidRDefault="00A43054" w:rsidP="00A43054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t>O</w:t>
      </w:r>
      <w:r w:rsidRPr="00A43054"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t xml:space="preserve">świadczam, że </w:t>
      </w:r>
      <w:r>
        <w:rPr>
          <w:rFonts w:ascii="Garamond" w:hAnsi="Garamond"/>
          <w:spacing w:val="-10"/>
          <w:sz w:val="28"/>
          <w:szCs w:val="28"/>
        </w:rPr>
        <w:t xml:space="preserve">w związku z zapytaniem ofertowo cenowym o treści: </w:t>
      </w:r>
      <w:r w:rsidRPr="00675F52">
        <w:rPr>
          <w:rFonts w:ascii="Garamond" w:hAnsi="Garamond"/>
          <w:spacing w:val="-10"/>
          <w:sz w:val="28"/>
          <w:szCs w:val="28"/>
        </w:rPr>
        <w:t>„</w:t>
      </w:r>
      <w:r w:rsidR="0019091C">
        <w:rPr>
          <w:rFonts w:ascii="Garamond" w:hAnsi="Garamond" w:cs="Times New Roman"/>
          <w:bCs/>
          <w:sz w:val="28"/>
          <w:szCs w:val="28"/>
        </w:rPr>
        <w:t>Remont lokalu mieszkalnego położonego w budynku pod adresem Rybie 6</w:t>
      </w:r>
      <w:r w:rsidRPr="00675F52">
        <w:rPr>
          <w:rFonts w:ascii="Garamond" w:hAnsi="Garamond"/>
          <w:spacing w:val="-10"/>
          <w:sz w:val="28"/>
          <w:szCs w:val="28"/>
        </w:rPr>
        <w:t>”</w:t>
      </w:r>
      <w:r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A43054"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t>przeprowadzono wizję lokalną w miejscu realizacji zamówienia</w:t>
      </w:r>
      <w:r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t xml:space="preserve"> (adres obiektu) ……………………</w:t>
      </w:r>
    </w:p>
    <w:p w14:paraId="417C62E9" w14:textId="376CFED5" w:rsidR="00A43054" w:rsidRPr="00A43054" w:rsidRDefault="00A43054" w:rsidP="00A43054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</w:pPr>
      <w:r w:rsidRPr="00A43054"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t xml:space="preserve">Wizja lokalna została przeprowadzona w okresie ostatnich </w:t>
      </w:r>
      <w:r w:rsidR="0056634B"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t>3</w:t>
      </w:r>
      <w:r w:rsidRPr="00A43054"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t xml:space="preserve"> miesięcy, tj. w dniu </w:t>
      </w:r>
      <w:proofErr w:type="gramStart"/>
      <w:r w:rsidRPr="00A43054"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t>.................. .</w:t>
      </w:r>
      <w:proofErr w:type="gramEnd"/>
    </w:p>
    <w:p w14:paraId="4EB6A646" w14:textId="79446E8D" w:rsidR="00A43054" w:rsidRPr="00A43054" w:rsidRDefault="00A43054" w:rsidP="00A43054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</w:pPr>
      <w:r w:rsidRPr="00A43054"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t>Oświadczam, że podczas wizji lokalnej zapoznano się z</w:t>
      </w:r>
      <w:r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t>e wszystkimi</w:t>
      </w:r>
      <w:r w:rsidRPr="00A43054"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t xml:space="preserve"> okolicznościami mogącymi mieć wpływ na realizację zamówienia.</w:t>
      </w:r>
    </w:p>
    <w:p w14:paraId="048C1FDF" w14:textId="77777777" w:rsidR="00A43054" w:rsidRDefault="00A43054" w:rsidP="00A430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</w:pPr>
    </w:p>
    <w:p w14:paraId="60EEFAD5" w14:textId="77777777" w:rsidR="00C57A20" w:rsidRDefault="00C57A20" w:rsidP="00A43054">
      <w:pPr>
        <w:spacing w:before="100" w:beforeAutospacing="1" w:after="100" w:afterAutospacing="1" w:line="240" w:lineRule="auto"/>
        <w:jc w:val="right"/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</w:pPr>
    </w:p>
    <w:p w14:paraId="3194D847" w14:textId="7AE5E77F" w:rsidR="00A43054" w:rsidRPr="00A43054" w:rsidRDefault="00A43054" w:rsidP="00A43054">
      <w:pPr>
        <w:spacing w:before="100" w:beforeAutospacing="1" w:after="100" w:afterAutospacing="1" w:line="240" w:lineRule="auto"/>
        <w:jc w:val="right"/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</w:pPr>
      <w:r w:rsidRPr="00A43054"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t>.................................................</w:t>
      </w:r>
      <w:r w:rsidRPr="00A43054"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br/>
        <w:t>(miejscowość, data)</w:t>
      </w:r>
    </w:p>
    <w:p w14:paraId="3639E48D" w14:textId="77777777" w:rsidR="00A43054" w:rsidRPr="00A43054" w:rsidRDefault="00A43054" w:rsidP="00A43054">
      <w:pPr>
        <w:spacing w:before="100" w:beforeAutospacing="1" w:after="100" w:afterAutospacing="1" w:line="240" w:lineRule="auto"/>
        <w:jc w:val="right"/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</w:pPr>
      <w:r w:rsidRPr="00A43054"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t>.................................................</w:t>
      </w:r>
      <w:r w:rsidRPr="00A43054">
        <w:rPr>
          <w:rFonts w:ascii="Garamond" w:eastAsia="Times New Roman" w:hAnsi="Garamond" w:cs="Times New Roman"/>
          <w:kern w:val="0"/>
          <w:sz w:val="28"/>
          <w:szCs w:val="28"/>
          <w:lang w:eastAsia="pl-PL"/>
          <w14:ligatures w14:val="none"/>
        </w:rPr>
        <w:br/>
        <w:t>(podpis osoby uprawnionej do reprezentowania Wykonawcy)</w:t>
      </w:r>
    </w:p>
    <w:p w14:paraId="6F63CF4D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688A"/>
    <w:multiLevelType w:val="hybridMultilevel"/>
    <w:tmpl w:val="854E5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077C8"/>
    <w:multiLevelType w:val="multilevel"/>
    <w:tmpl w:val="22B6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124297">
    <w:abstractNumId w:val="1"/>
  </w:num>
  <w:num w:numId="2" w16cid:durableId="2093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54"/>
    <w:rsid w:val="000A044F"/>
    <w:rsid w:val="0019091C"/>
    <w:rsid w:val="00191995"/>
    <w:rsid w:val="001B5642"/>
    <w:rsid w:val="0056634B"/>
    <w:rsid w:val="00A43054"/>
    <w:rsid w:val="00C57A20"/>
    <w:rsid w:val="00C8187E"/>
    <w:rsid w:val="00C85849"/>
    <w:rsid w:val="00DA48F1"/>
    <w:rsid w:val="00F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68A8"/>
  <w15:chartTrackingRefBased/>
  <w15:docId w15:val="{70243BCD-4861-4EE7-8B89-6713E70F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3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30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3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30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3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3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3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3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3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3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30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30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30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30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30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30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30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3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3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3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3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3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30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30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30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3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30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3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Justyna Majchrzak</cp:lastModifiedBy>
  <cp:revision>2</cp:revision>
  <dcterms:created xsi:type="dcterms:W3CDTF">2026-07-17T09:00:00Z</dcterms:created>
  <dcterms:modified xsi:type="dcterms:W3CDTF">2026-07-17T09:00:00Z</dcterms:modified>
</cp:coreProperties>
</file>